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Summer camp registration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weeks?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Camp runs 9 am to 3 pm, Monday to Friday.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 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 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 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 4, swimming</w:t>
            </w:r>
          </w:p>
        </w:tc>
      </w:tr>
    </w:tbl>
    <w:p>
      <w:pPr>
        <w:pStyle w:val="Heading2"/>
      </w:pPr>
      <w:r>
        <w:t xml:space="preserve">The camper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Camper’s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Date of birth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Grade in the new school year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Pre-K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Kindergarten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1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2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3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4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5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6</w:t>
            </w:r>
          </w:p>
          <w:p>
            <w:pPr>
              <w:pStyle w:val="Choices"/>
              <w:tabs>
                <w:tab w:val="left" w:pos="2470"/>
                <w:tab w:val="left" w:pos="4940"/>
                <w:tab w:val="left" w:pos="741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7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8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 friend they’d like to be grouped with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Parent or guardian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Relationship to the camper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Mother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Father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Guardian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Grandparent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 caregiver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Home address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Emergency contact, not a parent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Someone we can call if neither parent answers.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Emergency contact’s phone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Pick-up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else may pick up your child?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They must be 16 or over and show photo ID at sign-out.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Is anyone not allowed to pick up your child?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Yes: </w:t>
            </w:r>
            <w:r>
              <w:t xml:space="preserve">Who, and is there a court order?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Please bring a copy of any order to check-in.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“Grade in the new school year” is Grade 5, Grade 6, Grade 7 or Grade 8: </w:t>
            </w:r>
            <w:r>
              <w:t xml:space="preserve">May your child sign out and walk home alone?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Health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Does your child have any allergies?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are they allergic to, and what happens?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Is any allergy life-threatening?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Medical conditions, medications or activity limits staff should know about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Staff may apply or give</w:t>
            </w:r>
          </w:p>
          <w:p>
            <w:pPr>
              <w:pStyle w:val="FieldHint"/>
            </w:pPr>
            <w:r>
              <w:t xml:space="preserve">Prescription medicine needs our separate medication form.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Sunscreen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Insect repellent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Over-the-counter pain relief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 of these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Dietary needs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AA4E0F"/>
              </w:rPr>
              <w:t xml:space="preserve">If “Which weeks?” is Week 4, swimming: </w:t>
            </w:r>
            <w:r>
              <w:t xml:space="preserve">Swimming ability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Non-swimmer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Beginner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Confident swimmer</w:t>
            </w:r>
          </w:p>
        </w:tc>
      </w:tr>
    </w:tbl>
    <w:p>
      <w:pPr>
        <w:pStyle w:val="Heading2"/>
      </w:pPr>
      <w:r>
        <w:t xml:space="preserve">Consents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Emergency treatment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If I cannot be reached, staff may get emergency medical treatment for my child.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Photos of your child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May be used in camp publicity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May be used, but without their name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Please don’t use photos of my child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Trips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My child may go on supervised trips off site and travel in camp vehicles.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Rules and release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and accept the camp rules and the release of liability.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Parent or guardian signature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Style w:val="FormText"/>
      </w:pPr>
      <w:r>
        <w:rPr>
          <w:b/>
          <w:bCs/>
        </w:rPr>
        <w:t xml:space="preserve">Fees:</w:t>
      </w:r>
      <w:r>
        <w:t xml:space="preserve"> a deposit holds a place, and the balance is due before camp starts. We’ll email the fees and how to pay after you register.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Would you like information about financial help?</w:t>
            </w:r>
          </w:p>
          <w:p>
            <w:pPr>
              <w:pStyle w:val="FieldHint"/>
            </w:pPr>
            <w:r>
              <w:t xml:space="preserve">Your answer does not affect your child’s place.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hzolb2ops_utmytxx5j1x">
      <w:r>
        <w:rPr>
          <w:b/>
          <w:bCs/>
          <w:color w:val="303830"/>
        </w:rPr>
        <w:t xml:space="preserve">pulseformcreator.com/templates/summer-camp-registration-form/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olb2ops_utmytxx5j1x" Type="http://schemas.openxmlformats.org/officeDocument/2006/relationships/hyperlink" Target="https://www.pulseformcreator.com/templates/summer-camp-registration-form/?utm_source=docx&amp;utm_medium=print&amp;utm_campaign=summer-camp-registr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camp registration form</dc:title>
  <dc:subject>An editable, printable summer camp registration form from PulseFormCreator.</dc:subject>
  <dc:creator>Michael Hodge</dc:creator>
  <cp:keywords>summer camp registration form, summer camp registration form template, summer camp registration form word template, editable form</cp:keywords>
  <dc:description>Build this as an online form: https://www.pulseformcreator.com/templates/summer-camp-registration-form/</dc:description>
  <cp:lastModifiedBy>Michael Hodge</cp:lastModifiedBy>
  <cp:revision>1</cp:revision>
  <dcterms:created xsi:type="dcterms:W3CDTF">2026-10-06T11:05:46.357Z</dcterms:created>
  <dcterms:modified xsi:type="dcterms:W3CDTF">2026-10-06T11:05:46.357Z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