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Scholarship application</w:t>
      </w:r>
    </w:p>
    <w:p>
      <w:pPr>
        <w:pBdr>
          <w:bottom w:val="single" w:color="1D4ED8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Apply for the scholarship</w:t>
      </w:r>
    </w:p>
    <w:p>
      <w:pPr>
        <w:pStyle w:val="FormText"/>
      </w:pPr>
      <w:r>
        <w:t xml:space="preserve">The award is paid to your place of study. We score every application against the same published criteria, and read each one in full.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Full name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Phone number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Home address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Are you under 18?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D4ED8"/>
              </w:rPr>
              <w:t xml:space="preserve">If Yes: </w:t>
            </w:r>
            <w:r>
              <w:t xml:space="preserve">Parent or guardian email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We ask them to confirm they are happy for you to apply.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Your study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current school or college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When do you finish there?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Where will you study next?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The college, university or training provider, and the course.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Have you been offered a place?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yet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 have not applied yet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What will you study, and what career are you aiming for?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Your grade average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A GPA or your school’s own scale.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  <w:tabs>
                <w:tab w:val="right" w:pos="9850"/>
              </w:tabs>
            </w:pPr>
            <w:r>
              <w:t xml:space="preserve">Latest transcript or school report</w:t>
            </w:r>
            <w:r>
              <w:rPr>
                <w:b/>
                <w:bCs/>
                <w:color w:val="1D4ED8"/>
              </w:rPr>
              <w:t xml:space="preserve"> *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PDF or a photo, up to 10 MB. An unofficial copy is fine for now.</w:t>
            </w:r>
          </w:p>
        </w:tc>
      </w:tr>
    </w:tbl>
    <w:p>
      <w:pPr>
        <w:pStyle w:val="Heading2"/>
      </w:pPr>
      <w:r>
        <w:t xml:space="preserve">About you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Activities, service, leadership and awards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Essay: tell us about a goal you are working toward and how this award would help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Up to 500 words.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Is there anything about your finances the committee should know?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Other scholarships, grants or aid you will receive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Heading2"/>
      </w:pPr>
      <w:r>
        <w:t xml:space="preserve">Recommendation and declaration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Who will recommend you?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A teacher, coach or employer, not a relative. We will contact them for a short reference.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Their email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  <w:tabs>
                <w:tab w:val="right" w:pos="9850"/>
              </w:tabs>
            </w:pPr>
            <w:r>
              <w:t xml:space="preserve">Recommendation letter, if you have one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PDF or Word file, up to 10 MB. If not, we ask your recommender for it.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Publicity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If I win, you may use my name, photo and school in announcements. This does not affect my application.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Declaration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This application and essay are my own work, and the information is true.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2520"/>
        <w:gridCol w:w="2520"/>
        <w:gridCol w:w="5040"/>
      </w:tblGrid>
      <w:tr>
        <w:trPr>
          <w:cantSplit/>
        </w:trPr>
        <w:tc>
          <w:tcPr>
            <w:tcW w:type="dxa" w:w="10080"/>
            <w:gridSpan w:val="3"/>
            <w:shd w:fill="1D4ED8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the selection committee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Decision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Awarded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awarded</w:t>
            </w:r>
          </w:p>
        </w:tc>
      </w:tr>
      <w:tr>
        <w:trPr>
          <w:cantSplit/>
        </w:trPr>
        <w:tc>
          <w:tcPr>
            <w:tcW w:type="dxa" w:w="2520"/>
          </w:tcPr>
          <w:p>
            <w:pPr>
              <w:pStyle w:val="FieldLabel"/>
            </w:pPr>
            <w:r>
              <w:t xml:space="preserve">Score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Amount awarded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Reviewed by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nxlkfwqop1z2gfmxv4alc">
      <w:r>
        <w:rPr>
          <w:b/>
          <w:bCs/>
          <w:color w:val="303830"/>
        </w:rPr>
        <w:t xml:space="preserve">pulseformcreator.com/templates/scholarship-application-form/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D4ED8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D4ED8" w:sz="24" w:space="6"/>
      </w:pBdr>
      <w:shd w:fill="E6ECFB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D4ED8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D4ED8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D4ED8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lkfwqop1z2gfmxv4alc" Type="http://schemas.openxmlformats.org/officeDocument/2006/relationships/hyperlink" Target="https://www.pulseformcreator.com/templates/scholarship-application-form/?utm_source=docx&amp;utm_medium=print&amp;utm_campaign=scholarship-applic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form</dc:title>
  <dc:subject>An editable, printable scholarship application form from PulseFormCreator.</dc:subject>
  <dc:creator>Michael Hodge</dc:creator>
  <cp:keywords>scholarship application form, scholarship application form template, scholarship application form word template, editable form</cp:keywords>
  <dc:description>Build this as an online form: https://www.pulseformcreator.com/templates/scholarship-application-form/</dc:description>
  <cp:lastModifiedBy>Michael Hodge</cp:lastModifiedBy>
  <cp:revision>1</cp:revision>
  <dcterms:created xsi:type="dcterms:W3CDTF">2026-10-06T11:05:45.552Z</dcterms:created>
  <dcterms:modified xsi:type="dcterms:W3CDTF">2026-10-06T11:05:45.552Z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